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4FC89" w14:textId="504D93BF" w:rsidR="00520A8E" w:rsidRPr="00FD2664" w:rsidRDefault="001E5E8F" w:rsidP="00520A8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20A8E">
        <w:rPr>
          <w:rFonts w:ascii="Arial" w:hAnsi="Arial" w:cs="Arial"/>
        </w:rPr>
        <w:br/>
      </w:r>
      <w:r w:rsidR="00520A8E">
        <w:rPr>
          <w:rFonts w:ascii="Arial" w:hAnsi="Arial" w:cs="Arial"/>
          <w:b/>
          <w:bCs/>
        </w:rPr>
        <w:br/>
      </w:r>
      <w:r w:rsidR="00520A8E" w:rsidRPr="00520A8E">
        <w:rPr>
          <w:rFonts w:ascii="Arial" w:hAnsi="Arial" w:cs="Arial"/>
          <w:b/>
          <w:bCs/>
        </w:rPr>
        <w:t xml:space="preserve">Use this form in place of the roster within the Research Application Form. </w:t>
      </w:r>
      <w:r w:rsidR="00520A8E" w:rsidRPr="00520A8E">
        <w:rPr>
          <w:rFonts w:ascii="Arial" w:hAnsi="Arial" w:cs="Arial"/>
        </w:rPr>
        <w:br/>
      </w:r>
      <w:r w:rsidR="00520A8E" w:rsidRPr="00520A8E">
        <w:rPr>
          <w:rFonts w:ascii="Arial" w:hAnsi="Arial" w:cs="Arial"/>
        </w:rPr>
        <w:br/>
      </w:r>
      <w:r w:rsidR="00520A8E" w:rsidRPr="00FD2664">
        <w:rPr>
          <w:rFonts w:ascii="Arial" w:hAnsi="Arial" w:cs="Arial"/>
          <w:b/>
          <w:bCs/>
          <w:color w:val="000000" w:themeColor="text1"/>
          <w:sz w:val="22"/>
          <w:szCs w:val="22"/>
        </w:rPr>
        <w:t>NOTE: To add rows, click on the final row to visualize “+,” then click on “+” on the right side of the table.</w:t>
      </w:r>
    </w:p>
    <w:p w14:paraId="46D2F622" w14:textId="1FB6D2E3" w:rsidR="00520A8E" w:rsidRPr="00FD2664" w:rsidRDefault="00520A8E" w:rsidP="00520A8E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D2664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NOTE: If referencing below the “Delegation of Authority Log” (DoA Log), then provide a copy of the DoA Log.</w:t>
      </w:r>
    </w:p>
    <w:p w14:paraId="3E2033F8" w14:textId="263945DA" w:rsidR="00520A8E" w:rsidRPr="00520A8E" w:rsidRDefault="00520A8E">
      <w:pPr>
        <w:rPr>
          <w:rFonts w:ascii="Arial" w:hAnsi="Arial" w:cs="Arial"/>
        </w:rPr>
      </w:pPr>
    </w:p>
    <w:tbl>
      <w:tblPr>
        <w:tblStyle w:val="TableGrid1"/>
        <w:tblpPr w:leftFromText="180" w:rightFromText="180" w:vertAnchor="page" w:horzAnchor="margin" w:tblpY="3341"/>
        <w:tblW w:w="14485" w:type="dxa"/>
        <w:tblLayout w:type="fixed"/>
        <w:tblLook w:val="04A0" w:firstRow="1" w:lastRow="0" w:firstColumn="1" w:lastColumn="0" w:noHBand="0" w:noVBand="1"/>
      </w:tblPr>
      <w:tblGrid>
        <w:gridCol w:w="2425"/>
        <w:gridCol w:w="2340"/>
        <w:gridCol w:w="1625"/>
        <w:gridCol w:w="2335"/>
        <w:gridCol w:w="4140"/>
        <w:gridCol w:w="1620"/>
      </w:tblGrid>
      <w:tr w:rsidR="00EE09B5" w:rsidRPr="00520A8E" w14:paraId="426B7150" w14:textId="77777777" w:rsidTr="00B909C0">
        <w:trPr>
          <w:trHeight w:val="710"/>
        </w:trPr>
        <w:tc>
          <w:tcPr>
            <w:tcW w:w="2425" w:type="dxa"/>
            <w:vAlign w:val="center"/>
          </w:tcPr>
          <w:p w14:paraId="0C0BF85D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340" w:type="dxa"/>
            <w:vAlign w:val="center"/>
          </w:tcPr>
          <w:p w14:paraId="4243C99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Email Address</w:t>
            </w:r>
          </w:p>
        </w:tc>
        <w:tc>
          <w:tcPr>
            <w:tcW w:w="1625" w:type="dxa"/>
            <w:vAlign w:val="center"/>
          </w:tcPr>
          <w:p w14:paraId="3D98D25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Employer</w:t>
            </w:r>
          </w:p>
        </w:tc>
        <w:tc>
          <w:tcPr>
            <w:tcW w:w="2335" w:type="dxa"/>
            <w:vAlign w:val="center"/>
          </w:tcPr>
          <w:p w14:paraId="2AC90C99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Role in Study</w:t>
            </w:r>
          </w:p>
        </w:tc>
        <w:tc>
          <w:tcPr>
            <w:tcW w:w="4140" w:type="dxa"/>
            <w:vAlign w:val="center"/>
          </w:tcPr>
          <w:p w14:paraId="7DF512A2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Responsibilities/Tasks</w:t>
            </w:r>
          </w:p>
        </w:tc>
        <w:tc>
          <w:tcPr>
            <w:tcW w:w="1620" w:type="dxa"/>
            <w:vAlign w:val="center"/>
          </w:tcPr>
          <w:p w14:paraId="3DD8D4E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Listed on FDA Form 1572?</w:t>
            </w:r>
          </w:p>
        </w:tc>
      </w:tr>
      <w:tr w:rsidR="00EE09B5" w:rsidRPr="00520A8E" w14:paraId="144EEF82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2EE6DF08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0" w:name="Text44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340" w:type="dxa"/>
            <w:vAlign w:val="center"/>
          </w:tcPr>
          <w:p w14:paraId="6A070EFE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5" w:type="dxa"/>
            <w:vAlign w:val="center"/>
          </w:tcPr>
          <w:p w14:paraId="2BD7255A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77C0C9EE" w14:textId="510E9571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bookmarkStart w:id="1" w:name="ROLEINSTUDY"/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4140" w:type="dxa"/>
            <w:vAlign w:val="center"/>
          </w:tcPr>
          <w:p w14:paraId="3A0FA04E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04859918" w14:textId="292A9B8C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</w:instrText>
            </w:r>
            <w:bookmarkStart w:id="2" w:name="Dropdown7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</w:tr>
      <w:tr w:rsidR="00EE09B5" w:rsidRPr="00520A8E" w14:paraId="779918D1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3347142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</w:instrText>
            </w:r>
            <w:bookmarkStart w:id="3" w:name="Text45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340" w:type="dxa"/>
            <w:vAlign w:val="center"/>
          </w:tcPr>
          <w:p w14:paraId="48DC484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625" w:type="dxa"/>
            <w:vAlign w:val="center"/>
          </w:tcPr>
          <w:p w14:paraId="45CC884E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5295F5FF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14:paraId="5E0B136C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" w:name="Text51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620" w:type="dxa"/>
            <w:vAlign w:val="center"/>
          </w:tcPr>
          <w:p w14:paraId="69F503A1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EE09B5" w:rsidRPr="00520A8E" w14:paraId="66C3AE6C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475A0841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</w:instrText>
            </w:r>
            <w:bookmarkStart w:id="6" w:name="Text46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40" w:type="dxa"/>
            <w:vAlign w:val="center"/>
          </w:tcPr>
          <w:p w14:paraId="63FB890B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" w:name="Text59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625" w:type="dxa"/>
            <w:vAlign w:val="center"/>
          </w:tcPr>
          <w:p w14:paraId="43C54642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022534F6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14:paraId="686D72D1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620" w:type="dxa"/>
            <w:vAlign w:val="center"/>
          </w:tcPr>
          <w:p w14:paraId="49DAB7A2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tr w:rsidR="00EE09B5" w:rsidRPr="00520A8E" w14:paraId="2C308438" w14:textId="77777777" w:rsidTr="00B909C0">
        <w:trPr>
          <w:trHeight w:val="498"/>
        </w:trPr>
        <w:tc>
          <w:tcPr>
            <w:tcW w:w="2425" w:type="dxa"/>
            <w:vAlign w:val="center"/>
          </w:tcPr>
          <w:p w14:paraId="7C0746A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9" w:name="Text47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40" w:type="dxa"/>
            <w:vAlign w:val="center"/>
          </w:tcPr>
          <w:p w14:paraId="3E2DE08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0" w:name="Text49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625" w:type="dxa"/>
            <w:vAlign w:val="center"/>
          </w:tcPr>
          <w:p w14:paraId="010AE0D4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14:paraId="195FD353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ROLEINSTUDY"/>
                  <w:enabled/>
                  <w:calcOnExit w:val="0"/>
                  <w:ddList>
                    <w:listEntry w:val="ROLE"/>
                    <w:listEntry w:val="Sub-investigator"/>
                    <w:listEntry w:val="Research Coordinator"/>
                    <w:listEntry w:val="Research Assistant"/>
                    <w:listEntry w:val="Research Nurse"/>
                    <w:listEntry w:val="Regulatory Coordinator"/>
                    <w:listEntry w:val="Other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140" w:type="dxa"/>
            <w:vAlign w:val="center"/>
          </w:tcPr>
          <w:p w14:paraId="0C3AD460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1" w:name="Text56"/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t> </w: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620" w:type="dxa"/>
            <w:vAlign w:val="center"/>
          </w:tcPr>
          <w:p w14:paraId="47F20ED9" w14:textId="77777777" w:rsidR="00EE09B5" w:rsidRPr="00520A8E" w:rsidRDefault="00EE09B5" w:rsidP="00EE09B5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SELECT"/>
                    <w:listEntry w:val="YES"/>
                    <w:listEntry w:val="NO"/>
                    <w:listEntry w:val="N/A"/>
                  </w:ddList>
                </w:ffData>
              </w:fldCha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instrText xml:space="preserve"> FORMDROPDOWN </w:instrText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separate"/>
            </w:r>
            <w:r w:rsidRPr="00520A8E">
              <w:rPr>
                <w:rFonts w:ascii="Arial" w:eastAsia="Calibri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  <w:sdt>
        <w:sdtPr>
          <w:rPr>
            <w:rFonts w:ascii="Arial" w:eastAsia="Calibri" w:hAnsi="Arial" w:cs="Arial"/>
            <w:color w:val="000000"/>
            <w:kern w:val="2"/>
            <w:sz w:val="20"/>
            <w:szCs w:val="20"/>
            <w14:ligatures w14:val="standardContextual"/>
          </w:rPr>
          <w:id w:val="-1632162364"/>
          <w15:repeatingSection/>
        </w:sdtPr>
        <w:sdtEndPr/>
        <w:sdtConten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-1793595334"/>
              <w:placeholder>
                <w:docPart w:val="590523F869A44F35B3D3A64732C2386A"/>
              </w:placeholder>
              <w15:repeatingSectionItem/>
            </w:sdtPr>
            <w:sdtEndPr/>
            <w:sdtContent>
              <w:tr w:rsidR="00EE09B5" w:rsidRPr="00520A8E" w14:paraId="12F04708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5C4D315B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bookmarkStart w:id="12" w:name="Text65"/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  <w:bookmarkEnd w:id="12"/>
                  </w:p>
                </w:tc>
                <w:tc>
                  <w:tcPr>
                    <w:tcW w:w="2340" w:type="dxa"/>
                    <w:vAlign w:val="center"/>
                  </w:tcPr>
                  <w:p w14:paraId="186B682C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bookmarkStart w:id="13" w:name="Text61"/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  <w:bookmarkEnd w:id="13"/>
                  </w:p>
                </w:tc>
                <w:tc>
                  <w:tcPr>
                    <w:tcW w:w="1625" w:type="dxa"/>
                    <w:vAlign w:val="center"/>
                  </w:tcPr>
                  <w:p w14:paraId="6B8819FA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5F597C49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0701EF1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bookmarkStart w:id="14" w:name="Text63"/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  <w:bookmarkEnd w:id="14"/>
                  </w:p>
                </w:tc>
                <w:tc>
                  <w:tcPr>
                    <w:tcW w:w="1620" w:type="dxa"/>
                    <w:vAlign w:val="center"/>
                  </w:tcPr>
                  <w:p w14:paraId="703DEE6A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689176340"/>
              <w:placeholder>
                <w:docPart w:val="52AB337520BA431A96C1FD5EACAB86A9"/>
              </w:placeholder>
              <w15:repeatingSectionItem/>
            </w:sdtPr>
            <w:sdtEndPr/>
            <w:sdtContent>
              <w:tr w:rsidR="00EE09B5" w:rsidRPr="00520A8E" w14:paraId="5CA8F4A3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26E1AE6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3AEBD37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041BA13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3303BA68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3112E6F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3D32B079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857939371"/>
              <w:placeholder>
                <w:docPart w:val="22E9539D02D54D48A3AA0ECE0F0554D2"/>
              </w:placeholder>
              <w15:repeatingSectionItem/>
            </w:sdtPr>
            <w:sdtEndPr/>
            <w:sdtContent>
              <w:tr w:rsidR="00EE09B5" w:rsidRPr="00520A8E" w14:paraId="3FC92E11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58BDF38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0A341B2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0C022E84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4ABF29C9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22B2E7D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4474616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1420761214"/>
              <w:placeholder>
                <w:docPart w:val="1837F9A55AA74C9BBFD3984A9375F63C"/>
              </w:placeholder>
              <w15:repeatingSectionItem/>
            </w:sdtPr>
            <w:sdtEndPr/>
            <w:sdtContent>
              <w:tr w:rsidR="00EE09B5" w:rsidRPr="00520A8E" w14:paraId="5DD48453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23F91BDE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26AED76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1C89AC3C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68A1474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0E381B3B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19794EE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-1767612163"/>
              <w:placeholder>
                <w:docPart w:val="EBF16597EF1A4D4EAD9BE068E4E04B0D"/>
              </w:placeholder>
              <w15:repeatingSectionItem/>
            </w:sdtPr>
            <w:sdtEndPr/>
            <w:sdtContent>
              <w:tr w:rsidR="00EE09B5" w:rsidRPr="00520A8E" w14:paraId="41285DB8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3CE55BE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4602F758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7AD7C9AD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4360E27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76DCC95E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0F2608B2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615337604"/>
              <w:placeholder>
                <w:docPart w:val="E647A7502BCF45D997852F9D5BB2FA73"/>
              </w:placeholder>
              <w15:repeatingSectionItem/>
            </w:sdtPr>
            <w:sdtEndPr/>
            <w:sdtContent>
              <w:tr w:rsidR="00EE09B5" w:rsidRPr="00520A8E" w14:paraId="566D07F9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44A03981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51CAE5A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6FD8FEB3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72AFFA5B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64247376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656E6030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rFonts w:ascii="Arial" w:eastAsia="Calibri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id w:val="-516078986"/>
              <w:placeholder>
                <w:docPart w:val="406DF7DAAE524D8FB031BC67E33275C3"/>
              </w:placeholder>
              <w15:repeatingSectionItem/>
            </w:sdtPr>
            <w:sdtEndPr/>
            <w:sdtContent>
              <w:tr w:rsidR="00EE09B5" w:rsidRPr="00520A8E" w14:paraId="5C6E18C7" w14:textId="77777777" w:rsidTr="00B909C0">
                <w:trPr>
                  <w:trHeight w:val="498"/>
                </w:trPr>
                <w:tc>
                  <w:tcPr>
                    <w:tcW w:w="2425" w:type="dxa"/>
                    <w:vAlign w:val="center"/>
                  </w:tcPr>
                  <w:p w14:paraId="2FD7C2EF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5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40" w:type="dxa"/>
                    <w:vAlign w:val="center"/>
                  </w:tcPr>
                  <w:p w14:paraId="035E1EBF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1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5" w:type="dxa"/>
                    <w:vAlign w:val="center"/>
                  </w:tcPr>
                  <w:p w14:paraId="4CCE49A5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39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35" w:type="dxa"/>
                    <w:vAlign w:val="center"/>
                  </w:tcPr>
                  <w:p w14:paraId="20EC2AFD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ROLEINSTUDY"/>
                          <w:enabled/>
                          <w:calcOnExit w:val="0"/>
                          <w:ddList>
                            <w:listEntry w:val="ROLE"/>
                            <w:listEntry w:val="Sub-investigator"/>
                            <w:listEntry w:val="Research Coordinator"/>
                            <w:listEntry w:val="Research Assistant"/>
                            <w:listEntry w:val="Research Nurse"/>
                            <w:listEntry w:val="Regulatory Coordinator"/>
                            <w:listEntry w:val="Other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4140" w:type="dxa"/>
                    <w:vAlign w:val="center"/>
                  </w:tcPr>
                  <w:p w14:paraId="1F3A02E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Text63"/>
                          <w:enabled/>
                          <w:calcOnExit w:val="0"/>
                          <w:textInput/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FORMTEXT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noProof/>
                        <w:color w:val="000000"/>
                        <w:sz w:val="20"/>
                        <w:szCs w:val="20"/>
                      </w:rPr>
                      <w:t> </w: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20" w:type="dxa"/>
                    <w:vAlign w:val="center"/>
                  </w:tcPr>
                  <w:p w14:paraId="0F8E2D57" w14:textId="77777777" w:rsidR="00EE09B5" w:rsidRPr="00520A8E" w:rsidRDefault="00EE09B5" w:rsidP="00EE09B5">
                    <w:pPr>
                      <w:spacing w:line="259" w:lineRule="auto"/>
                      <w:jc w:val="center"/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pP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begin">
                        <w:ffData>
                          <w:name w:val="Dropdown7"/>
                          <w:enabled/>
                          <w:calcOnExit w:val="0"/>
                          <w:ddList>
                            <w:listEntry w:val="SELECT"/>
                            <w:listEntry w:val="YES"/>
                            <w:listEntry w:val="NO"/>
                            <w:listEntry w:val="N/A"/>
                          </w:ddList>
                        </w:ffData>
                      </w:fldCha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instrText xml:space="preserve"> FORMDROPDOWN </w:instrText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separate"/>
                    </w:r>
                    <w:r w:rsidRPr="00520A8E">
                      <w:rPr>
                        <w:rFonts w:ascii="Arial" w:eastAsia="Calibri" w:hAnsi="Arial" w:cs="Arial"/>
                        <w:color w:val="000000"/>
                        <w:sz w:val="20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14:paraId="7FC026E5" w14:textId="77777777" w:rsidR="00520A8E" w:rsidRPr="00520A8E" w:rsidRDefault="00520A8E">
      <w:pPr>
        <w:rPr>
          <w:rFonts w:ascii="Arial" w:hAnsi="Arial" w:cs="Arial"/>
        </w:rPr>
      </w:pPr>
    </w:p>
    <w:sectPr w:rsidR="00520A8E" w:rsidRPr="00520A8E" w:rsidSect="001E5E8F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56964" w14:textId="77777777" w:rsidR="00EB2BB9" w:rsidRDefault="00EB2BB9" w:rsidP="00530650">
      <w:pPr>
        <w:spacing w:after="0" w:line="240" w:lineRule="auto"/>
      </w:pPr>
      <w:r>
        <w:separator/>
      </w:r>
    </w:p>
  </w:endnote>
  <w:endnote w:type="continuationSeparator" w:id="0">
    <w:p w14:paraId="3AD1FC02" w14:textId="77777777" w:rsidR="00EB2BB9" w:rsidRDefault="00EB2BB9" w:rsidP="0053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0368" w14:textId="77777777" w:rsidR="00EB2BB9" w:rsidRDefault="00EB2BB9" w:rsidP="00530650">
      <w:pPr>
        <w:spacing w:after="0" w:line="240" w:lineRule="auto"/>
      </w:pPr>
      <w:r>
        <w:separator/>
      </w:r>
    </w:p>
  </w:footnote>
  <w:footnote w:type="continuationSeparator" w:id="0">
    <w:p w14:paraId="0DE797B9" w14:textId="77777777" w:rsidR="00EB2BB9" w:rsidRDefault="00EB2BB9" w:rsidP="00530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D3406" w14:textId="15BE3DCC" w:rsidR="00530650" w:rsidRPr="00530650" w:rsidRDefault="001E5E8F" w:rsidP="00530650">
    <w:pPr>
      <w:pStyle w:val="Header"/>
      <w:tabs>
        <w:tab w:val="left" w:pos="2615"/>
      </w:tabs>
      <w:rPr>
        <w:rFonts w:ascii="Arial" w:hAnsi="Arial" w:cs="Arial"/>
      </w:rPr>
    </w:pPr>
    <w:r w:rsidRPr="00520A8E">
      <w:rPr>
        <w:rFonts w:ascii="Arial" w:eastAsia="Calibri" w:hAnsi="Arial" w:cs="Arial"/>
        <w:noProof/>
        <w:kern w:val="0"/>
        <w:sz w:val="48"/>
        <w:szCs w:val="48"/>
        <w14:ligatures w14:val="none"/>
      </w:rPr>
      <w:drawing>
        <wp:anchor distT="0" distB="0" distL="114300" distR="114300" simplePos="0" relativeHeight="251659264" behindDoc="0" locked="0" layoutInCell="1" allowOverlap="1" wp14:anchorId="429E5102" wp14:editId="71F1F835">
          <wp:simplePos x="0" y="0"/>
          <wp:positionH relativeFrom="margin">
            <wp:posOffset>-184785</wp:posOffset>
          </wp:positionH>
          <wp:positionV relativeFrom="paragraph">
            <wp:posOffset>-313690</wp:posOffset>
          </wp:positionV>
          <wp:extent cx="1486449" cy="585216"/>
          <wp:effectExtent l="0" t="0" r="0" b="5715"/>
          <wp:wrapNone/>
          <wp:docPr id="867258515" name="Picture 867258515" descr="https://team.osfhealthcare.org/sites/Corporate/Depts/MarCom/OSF%20Logo%20Sets/OSF%20HealthCare/OSFHC_Stacked_Brow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eam.osfhealthcare.org/sites/Corporate/Depts/MarCom/OSF%20Logo%20Sets/OSF%20HealthCare/OSFHC_Stacked_Brown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1" t="8142" r="5475" b="10424"/>
                  <a:stretch/>
                </pic:blipFill>
                <pic:spPr bwMode="auto">
                  <a:xfrm>
                    <a:off x="0" y="0"/>
                    <a:ext cx="1486449" cy="5852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30650" w:rsidRPr="00530650">
      <w:rPr>
        <w:rFonts w:ascii="Arial" w:hAnsi="Arial" w:cs="Arial"/>
      </w:rPr>
      <w:tab/>
    </w:r>
    <w:r>
      <w:rPr>
        <w:rFonts w:ascii="Arial" w:hAnsi="Arial" w:cs="Arial"/>
      </w:rPr>
      <w:t xml:space="preserve">                  </w:t>
    </w:r>
    <w:r>
      <w:rPr>
        <w:rFonts w:ascii="Arial" w:hAnsi="Arial" w:cs="Arial"/>
      </w:rPr>
      <w:tab/>
    </w:r>
    <w:r w:rsidR="00530650" w:rsidRPr="00530650">
      <w:rPr>
        <w:rFonts w:ascii="Arial" w:eastAsia="Calibri" w:hAnsi="Arial" w:cs="Arial"/>
        <w:b/>
        <w:bCs/>
        <w:color w:val="000000"/>
        <w:sz w:val="36"/>
        <w:szCs w:val="36"/>
      </w:rPr>
      <w:t>Investigators and Staff Roster Appendix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530650" w:rsidRPr="00530650">
      <w:rPr>
        <w:rFonts w:ascii="Arial" w:hAnsi="Arial" w:cs="Arial"/>
        <w:sz w:val="18"/>
        <w:szCs w:val="18"/>
      </w:rPr>
      <w:t xml:space="preserve">Version Date: </w:t>
    </w:r>
    <w:r w:rsidR="00FD2664">
      <w:rPr>
        <w:rFonts w:ascii="Arial" w:hAnsi="Arial" w:cs="Arial"/>
        <w:sz w:val="18"/>
        <w:szCs w:val="18"/>
      </w:rPr>
      <w:t>12AUG</w:t>
    </w:r>
    <w:r w:rsidR="00530650" w:rsidRPr="00530650">
      <w:rPr>
        <w:rFonts w:ascii="Arial" w:hAnsi="Arial" w:cs="Arial"/>
        <w:sz w:val="18"/>
        <w:szCs w:val="18"/>
      </w:rPr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qQybqwiQ2ctIoqixxCHzGjGUe/ZPZThxUrwmEAkx8oTeXiLCud564kEdThi4uwYqclF0rTkFV2y1XONfO8Km9Q==" w:salt="wDylaj2jJcgMytdqKCLgA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0"/>
    <w:rsid w:val="00016941"/>
    <w:rsid w:val="00025AC5"/>
    <w:rsid w:val="00035F34"/>
    <w:rsid w:val="000A0F3E"/>
    <w:rsid w:val="0015511F"/>
    <w:rsid w:val="001E5E8F"/>
    <w:rsid w:val="001F79CE"/>
    <w:rsid w:val="00202BA8"/>
    <w:rsid w:val="00204A5E"/>
    <w:rsid w:val="00234699"/>
    <w:rsid w:val="003F5BC7"/>
    <w:rsid w:val="00490321"/>
    <w:rsid w:val="00520A8E"/>
    <w:rsid w:val="00530650"/>
    <w:rsid w:val="00536546"/>
    <w:rsid w:val="0054620E"/>
    <w:rsid w:val="006169EC"/>
    <w:rsid w:val="00627379"/>
    <w:rsid w:val="006A60B0"/>
    <w:rsid w:val="006B6C68"/>
    <w:rsid w:val="0085665F"/>
    <w:rsid w:val="009453A8"/>
    <w:rsid w:val="00A82DE8"/>
    <w:rsid w:val="00B909C0"/>
    <w:rsid w:val="00BA61BB"/>
    <w:rsid w:val="00BC140F"/>
    <w:rsid w:val="00C1224E"/>
    <w:rsid w:val="00D929D0"/>
    <w:rsid w:val="00DB0703"/>
    <w:rsid w:val="00DE71ED"/>
    <w:rsid w:val="00DF7A99"/>
    <w:rsid w:val="00EA3891"/>
    <w:rsid w:val="00EB2BB9"/>
    <w:rsid w:val="00EC2CCD"/>
    <w:rsid w:val="00EE09B5"/>
    <w:rsid w:val="00F7034C"/>
    <w:rsid w:val="00FD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142FC"/>
  <w15:chartTrackingRefBased/>
  <w15:docId w15:val="{C78CA5E3-1A29-4DC8-A839-F71DC79E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65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53065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0650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5306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530650"/>
    <w:rPr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30650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530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1"/>
    <w:uiPriority w:val="99"/>
    <w:semiHidden/>
    <w:unhideWhenUsed/>
    <w:rsid w:val="00530650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53065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0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650"/>
  </w:style>
  <w:style w:type="paragraph" w:styleId="Footer">
    <w:name w:val="footer"/>
    <w:basedOn w:val="Normal"/>
    <w:link w:val="FooterChar"/>
    <w:uiPriority w:val="99"/>
    <w:unhideWhenUsed/>
    <w:rsid w:val="005306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650"/>
  </w:style>
  <w:style w:type="character" w:styleId="Hyperlink">
    <w:name w:val="Hyperlink"/>
    <w:basedOn w:val="DefaultParagraphFont"/>
    <w:uiPriority w:val="99"/>
    <w:unhideWhenUsed/>
    <w:rsid w:val="00520A8E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0169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0523F869A44F35B3D3A64732C23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38D90-229D-40F0-AF73-8AD742FDE6A5}"/>
      </w:docPartPr>
      <w:docPartBody>
        <w:p w:rsidR="00EE3D8B" w:rsidRDefault="00CD3719" w:rsidP="00CD3719">
          <w:pPr>
            <w:pStyle w:val="590523F869A44F35B3D3A64732C2386A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2AB337520BA431A96C1FD5EACAB8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D7F05-4915-45BD-98C8-7AE8A5163A34}"/>
      </w:docPartPr>
      <w:docPartBody>
        <w:p w:rsidR="00EE3D8B" w:rsidRDefault="00CD3719" w:rsidP="00CD3719">
          <w:pPr>
            <w:pStyle w:val="52AB337520BA431A96C1FD5EACAB86A9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2E9539D02D54D48A3AA0ECE0F055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0D2F4-6D5E-4D24-BDC6-30526C6B4C7C}"/>
      </w:docPartPr>
      <w:docPartBody>
        <w:p w:rsidR="00EE3D8B" w:rsidRDefault="00CD3719" w:rsidP="00CD3719">
          <w:pPr>
            <w:pStyle w:val="22E9539D02D54D48A3AA0ECE0F0554D2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837F9A55AA74C9BBFD3984A9375F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09E6B-F448-4206-9201-21F5F4E587B6}"/>
      </w:docPartPr>
      <w:docPartBody>
        <w:p w:rsidR="00EE3D8B" w:rsidRDefault="00CD3719" w:rsidP="00CD3719">
          <w:pPr>
            <w:pStyle w:val="1837F9A55AA74C9BBFD3984A9375F63C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BF16597EF1A4D4EAD9BE068E4E04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66F2E-CCF1-4341-B6D6-4847C5E78C27}"/>
      </w:docPartPr>
      <w:docPartBody>
        <w:p w:rsidR="00EE3D8B" w:rsidRDefault="00CD3719" w:rsidP="00CD3719">
          <w:pPr>
            <w:pStyle w:val="EBF16597EF1A4D4EAD9BE068E4E04B0D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647A7502BCF45D997852F9D5BB2F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0A0D0-781E-48AA-AF55-4B04E3EB026A}"/>
      </w:docPartPr>
      <w:docPartBody>
        <w:p w:rsidR="00EE3D8B" w:rsidRDefault="00CD3719" w:rsidP="00CD3719">
          <w:pPr>
            <w:pStyle w:val="E647A7502BCF45D997852F9D5BB2FA73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06DF7DAAE524D8FB031BC67E3327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90067-0BAF-4A62-A757-C499D14D58D4}"/>
      </w:docPartPr>
      <w:docPartBody>
        <w:p w:rsidR="00EE3D8B" w:rsidRDefault="00CD3719" w:rsidP="00CD3719">
          <w:pPr>
            <w:pStyle w:val="406DF7DAAE524D8FB031BC67E33275C3"/>
          </w:pPr>
          <w:r w:rsidRPr="00791053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1DA"/>
    <w:rsid w:val="005928CD"/>
    <w:rsid w:val="00670DD8"/>
    <w:rsid w:val="006A60B0"/>
    <w:rsid w:val="006B6C68"/>
    <w:rsid w:val="006F2AD8"/>
    <w:rsid w:val="009126D6"/>
    <w:rsid w:val="00AC51DA"/>
    <w:rsid w:val="00AE08DE"/>
    <w:rsid w:val="00CD3719"/>
    <w:rsid w:val="00DF7A99"/>
    <w:rsid w:val="00EE3D8B"/>
    <w:rsid w:val="00F7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719"/>
    <w:rPr>
      <w:color w:val="666666"/>
    </w:rPr>
  </w:style>
  <w:style w:type="paragraph" w:customStyle="1" w:styleId="81EE4E6A59F443188A61AC0FDC9CC9EB">
    <w:name w:val="81EE4E6A59F443188A61AC0FDC9CC9EB"/>
    <w:rsid w:val="00AC51DA"/>
  </w:style>
  <w:style w:type="paragraph" w:customStyle="1" w:styleId="CC068C05FB1D488A9054FFD836F1E6EC">
    <w:name w:val="CC068C05FB1D488A9054FFD836F1E6EC"/>
    <w:rsid w:val="00AC51DA"/>
  </w:style>
  <w:style w:type="paragraph" w:customStyle="1" w:styleId="D1FD6B33B5EC4CF5911A225ED14472FB">
    <w:name w:val="D1FD6B33B5EC4CF5911A225ED14472FB"/>
    <w:rsid w:val="00AC51DA"/>
  </w:style>
  <w:style w:type="paragraph" w:customStyle="1" w:styleId="D246F7B433984DDF9320ACE95F72166E">
    <w:name w:val="D246F7B433984DDF9320ACE95F72166E"/>
    <w:rsid w:val="00AC51DA"/>
  </w:style>
  <w:style w:type="paragraph" w:customStyle="1" w:styleId="D2CB7A9C1544456A9212ECE7DC97EDC6">
    <w:name w:val="D2CB7A9C1544456A9212ECE7DC97EDC6"/>
    <w:rsid w:val="00AC51DA"/>
  </w:style>
  <w:style w:type="paragraph" w:customStyle="1" w:styleId="F3CCBCB89D82400A8E792D79F1B94AE2">
    <w:name w:val="F3CCBCB89D82400A8E792D79F1B94AE2"/>
    <w:rsid w:val="00AC51DA"/>
  </w:style>
  <w:style w:type="paragraph" w:customStyle="1" w:styleId="1E6D93DE70C949D187B08F25E908A24F">
    <w:name w:val="1E6D93DE70C949D187B08F25E908A24F"/>
    <w:rsid w:val="00AC51DA"/>
  </w:style>
  <w:style w:type="paragraph" w:customStyle="1" w:styleId="F8220B765EBE422C8479E61B325EE43E">
    <w:name w:val="F8220B765EBE422C8479E61B325EE43E"/>
    <w:rsid w:val="00AC51DA"/>
  </w:style>
  <w:style w:type="paragraph" w:customStyle="1" w:styleId="1B1D0BD5951A453397BDD55F230DDC2E">
    <w:name w:val="1B1D0BD5951A453397BDD55F230DDC2E"/>
    <w:rsid w:val="00AC51DA"/>
  </w:style>
  <w:style w:type="paragraph" w:customStyle="1" w:styleId="A288D17BB6284EC89739D9D9D81FEE13">
    <w:name w:val="A288D17BB6284EC89739D9D9D81FEE13"/>
    <w:rsid w:val="00AC51DA"/>
  </w:style>
  <w:style w:type="paragraph" w:customStyle="1" w:styleId="B8ABCAFE7501458C87CCF3A610B030E5">
    <w:name w:val="B8ABCAFE7501458C87CCF3A610B030E5"/>
    <w:rsid w:val="00AC51DA"/>
  </w:style>
  <w:style w:type="paragraph" w:customStyle="1" w:styleId="D031BB5B45E844D7880F0DE7C80CF7B8">
    <w:name w:val="D031BB5B45E844D7880F0DE7C80CF7B8"/>
    <w:rsid w:val="00AC51DA"/>
  </w:style>
  <w:style w:type="paragraph" w:customStyle="1" w:styleId="032470722E8346D38F0B78B1BA101F2A">
    <w:name w:val="032470722E8346D38F0B78B1BA101F2A"/>
    <w:rsid w:val="00AC51DA"/>
  </w:style>
  <w:style w:type="paragraph" w:customStyle="1" w:styleId="C5EBFB24327947B883AC63FFE3134C2D">
    <w:name w:val="C5EBFB24327947B883AC63FFE3134C2D"/>
    <w:rsid w:val="00AC51DA"/>
  </w:style>
  <w:style w:type="paragraph" w:customStyle="1" w:styleId="C3E6E44ABBF6461EAEA0D8994D839623">
    <w:name w:val="C3E6E44ABBF6461EAEA0D8994D839623"/>
    <w:rsid w:val="00AC51DA"/>
  </w:style>
  <w:style w:type="paragraph" w:customStyle="1" w:styleId="D99E22CB70FA4595AB35D8E9750D78C7">
    <w:name w:val="D99E22CB70FA4595AB35D8E9750D78C7"/>
    <w:rsid w:val="00AC51DA"/>
  </w:style>
  <w:style w:type="paragraph" w:customStyle="1" w:styleId="EB723787B3DF4FD38611B8AD89C54308">
    <w:name w:val="EB723787B3DF4FD38611B8AD89C54308"/>
    <w:rsid w:val="00AC51DA"/>
  </w:style>
  <w:style w:type="paragraph" w:customStyle="1" w:styleId="4C8E59D974DA4429A2346F6E3E31FB7F">
    <w:name w:val="4C8E59D974DA4429A2346F6E3E31FB7F"/>
    <w:rsid w:val="00AC51DA"/>
  </w:style>
  <w:style w:type="paragraph" w:customStyle="1" w:styleId="D96B44ADB4B94F3FB7B6B4D0DCE6FCBB">
    <w:name w:val="D96B44ADB4B94F3FB7B6B4D0DCE6FCBB"/>
    <w:rsid w:val="00AC51DA"/>
  </w:style>
  <w:style w:type="paragraph" w:customStyle="1" w:styleId="CEE5955EA6924087B091725AC48589B5">
    <w:name w:val="CEE5955EA6924087B091725AC48589B5"/>
    <w:rsid w:val="00AC51DA"/>
  </w:style>
  <w:style w:type="paragraph" w:customStyle="1" w:styleId="DEC314F69C094B6D8736F944C844484D">
    <w:name w:val="DEC314F69C094B6D8736F944C844484D"/>
    <w:rsid w:val="00AC51DA"/>
  </w:style>
  <w:style w:type="paragraph" w:customStyle="1" w:styleId="BAA5353A4E724057B81A9E285C6EFDD9">
    <w:name w:val="BAA5353A4E724057B81A9E285C6EFDD9"/>
    <w:rsid w:val="00AC51DA"/>
  </w:style>
  <w:style w:type="paragraph" w:customStyle="1" w:styleId="7F66E8565DD54A8EA26C6D430A4F0438">
    <w:name w:val="7F66E8565DD54A8EA26C6D430A4F0438"/>
    <w:rsid w:val="00AC51DA"/>
  </w:style>
  <w:style w:type="paragraph" w:customStyle="1" w:styleId="F7FDD05E9F09405BA564D1C053144E8A">
    <w:name w:val="F7FDD05E9F09405BA564D1C053144E8A"/>
    <w:rsid w:val="00AC51DA"/>
  </w:style>
  <w:style w:type="paragraph" w:customStyle="1" w:styleId="CA7E39D2DEF046728800323498744234">
    <w:name w:val="CA7E39D2DEF046728800323498744234"/>
    <w:rsid w:val="00AC51DA"/>
  </w:style>
  <w:style w:type="paragraph" w:customStyle="1" w:styleId="C6D05C63EC4D484A84CCC7E0F03B5A07">
    <w:name w:val="C6D05C63EC4D484A84CCC7E0F03B5A07"/>
    <w:rsid w:val="00AC51DA"/>
  </w:style>
  <w:style w:type="paragraph" w:customStyle="1" w:styleId="96F6AD78EAFB4CA1829E2AEDD9886F52">
    <w:name w:val="96F6AD78EAFB4CA1829E2AEDD9886F52"/>
    <w:rsid w:val="00AC51DA"/>
  </w:style>
  <w:style w:type="paragraph" w:customStyle="1" w:styleId="01FE68193DCA457790E81B15D57458C2">
    <w:name w:val="01FE68193DCA457790E81B15D57458C2"/>
    <w:rsid w:val="00AC51DA"/>
  </w:style>
  <w:style w:type="paragraph" w:customStyle="1" w:styleId="AEAF1173B68D449DAA1E88980C34550C">
    <w:name w:val="AEAF1173B68D449DAA1E88980C34550C"/>
    <w:rsid w:val="00AC51DA"/>
  </w:style>
  <w:style w:type="paragraph" w:customStyle="1" w:styleId="77F84DF25A144593A87097738D475562">
    <w:name w:val="77F84DF25A144593A87097738D475562"/>
    <w:rsid w:val="00AC51DA"/>
  </w:style>
  <w:style w:type="paragraph" w:customStyle="1" w:styleId="817953D5B35546529D18C1E6695A88B0">
    <w:name w:val="817953D5B35546529D18C1E6695A88B0"/>
    <w:rsid w:val="00AC51DA"/>
  </w:style>
  <w:style w:type="paragraph" w:customStyle="1" w:styleId="C9505EB90C44449987150DB85C228CF9">
    <w:name w:val="C9505EB90C44449987150DB85C228CF9"/>
    <w:rsid w:val="00AC51DA"/>
  </w:style>
  <w:style w:type="paragraph" w:customStyle="1" w:styleId="BBB76A425D6D46B5A5FFBBD842DEC36B">
    <w:name w:val="BBB76A425D6D46B5A5FFBBD842DEC36B"/>
    <w:rsid w:val="00AC51DA"/>
  </w:style>
  <w:style w:type="paragraph" w:customStyle="1" w:styleId="25928E2492D14FE1BCB4A5B089CD5A61">
    <w:name w:val="25928E2492D14FE1BCB4A5B089CD5A61"/>
    <w:rsid w:val="00AC51DA"/>
  </w:style>
  <w:style w:type="paragraph" w:customStyle="1" w:styleId="78F2082BDC8A4AD8A9C1B6B4DB7C4DA1">
    <w:name w:val="78F2082BDC8A4AD8A9C1B6B4DB7C4DA1"/>
    <w:rsid w:val="00AC51DA"/>
  </w:style>
  <w:style w:type="paragraph" w:customStyle="1" w:styleId="E50FDA3AE8694C939E02C996B9BF853A">
    <w:name w:val="E50FDA3AE8694C939E02C996B9BF853A"/>
    <w:rsid w:val="00AC51DA"/>
  </w:style>
  <w:style w:type="paragraph" w:customStyle="1" w:styleId="F7F2B44607864227AE5BC858B6A445D6">
    <w:name w:val="F7F2B44607864227AE5BC858B6A445D6"/>
    <w:rsid w:val="00AC51DA"/>
  </w:style>
  <w:style w:type="paragraph" w:customStyle="1" w:styleId="AA5D176E6C6C4017B4344FD0E8A806D7">
    <w:name w:val="AA5D176E6C6C4017B4344FD0E8A806D7"/>
    <w:rsid w:val="00CD3719"/>
  </w:style>
  <w:style w:type="paragraph" w:customStyle="1" w:styleId="BF425CCDB9A14DD58F7D665E62F5B3BD">
    <w:name w:val="BF425CCDB9A14DD58F7D665E62F5B3BD"/>
    <w:rsid w:val="00CD3719"/>
  </w:style>
  <w:style w:type="paragraph" w:customStyle="1" w:styleId="9B906E6CB82C4F94B6B4412B12EFFEE3">
    <w:name w:val="9B906E6CB82C4F94B6B4412B12EFFEE3"/>
    <w:rsid w:val="00CD3719"/>
  </w:style>
  <w:style w:type="paragraph" w:customStyle="1" w:styleId="31A7DDC261F445B3A24D23AFB9528013">
    <w:name w:val="31A7DDC261F445B3A24D23AFB9528013"/>
    <w:rsid w:val="00CD3719"/>
  </w:style>
  <w:style w:type="paragraph" w:customStyle="1" w:styleId="F849A702CCF54E09B8E054BC8DAD020E">
    <w:name w:val="F849A702CCF54E09B8E054BC8DAD020E"/>
    <w:rsid w:val="00CD3719"/>
  </w:style>
  <w:style w:type="paragraph" w:customStyle="1" w:styleId="1D5768488F8740E5A3A5E3CD9FB5A7E3">
    <w:name w:val="1D5768488F8740E5A3A5E3CD9FB5A7E3"/>
    <w:rsid w:val="00CD3719"/>
  </w:style>
  <w:style w:type="paragraph" w:customStyle="1" w:styleId="48B817DF1A9E4691BCF4654A95D0A391">
    <w:name w:val="48B817DF1A9E4691BCF4654A95D0A391"/>
    <w:rsid w:val="00CD3719"/>
  </w:style>
  <w:style w:type="paragraph" w:customStyle="1" w:styleId="B89164E729DE48D2AC5F3D5001E95A33">
    <w:name w:val="B89164E729DE48D2AC5F3D5001E95A33"/>
    <w:rsid w:val="00CD3719"/>
  </w:style>
  <w:style w:type="paragraph" w:customStyle="1" w:styleId="F065439386E54B43B473FFBE0A082304">
    <w:name w:val="F065439386E54B43B473FFBE0A082304"/>
    <w:rsid w:val="00CD3719"/>
  </w:style>
  <w:style w:type="paragraph" w:customStyle="1" w:styleId="59C414F7C0F846DDA6F8C9DCA4C986A3">
    <w:name w:val="59C414F7C0F846DDA6F8C9DCA4C986A3"/>
    <w:rsid w:val="00CD3719"/>
  </w:style>
  <w:style w:type="paragraph" w:customStyle="1" w:styleId="8EFB79FF8E52436A95BA4E530727E565">
    <w:name w:val="8EFB79FF8E52436A95BA4E530727E565"/>
    <w:rsid w:val="00CD3719"/>
  </w:style>
  <w:style w:type="paragraph" w:customStyle="1" w:styleId="4EB04A9E97114D16B2D10B7645BD354D">
    <w:name w:val="4EB04A9E97114D16B2D10B7645BD354D"/>
    <w:rsid w:val="00CD3719"/>
  </w:style>
  <w:style w:type="paragraph" w:customStyle="1" w:styleId="78D490829FDD4AB1809B198ECC6D96B7">
    <w:name w:val="78D490829FDD4AB1809B198ECC6D96B7"/>
    <w:rsid w:val="00CD3719"/>
  </w:style>
  <w:style w:type="paragraph" w:customStyle="1" w:styleId="203FFDC2C0FC412A9047A14A30CBF6DD">
    <w:name w:val="203FFDC2C0FC412A9047A14A30CBF6DD"/>
    <w:rsid w:val="00CD3719"/>
  </w:style>
  <w:style w:type="paragraph" w:customStyle="1" w:styleId="B8690E4748B4451784E8986AD6792A12">
    <w:name w:val="B8690E4748B4451784E8986AD6792A12"/>
    <w:rsid w:val="00CD3719"/>
  </w:style>
  <w:style w:type="paragraph" w:customStyle="1" w:styleId="D581E52DEB5E45BBA4BA89B9A147FDAD">
    <w:name w:val="D581E52DEB5E45BBA4BA89B9A147FDAD"/>
    <w:rsid w:val="00CD3719"/>
  </w:style>
  <w:style w:type="paragraph" w:customStyle="1" w:styleId="4C2BF152999B47B186779AC5D95EAE17">
    <w:name w:val="4C2BF152999B47B186779AC5D95EAE17"/>
    <w:rsid w:val="00CD3719"/>
  </w:style>
  <w:style w:type="paragraph" w:customStyle="1" w:styleId="FD812DBFFDD14DE89B8C1150FE581D39">
    <w:name w:val="FD812DBFFDD14DE89B8C1150FE581D39"/>
    <w:rsid w:val="00CD3719"/>
  </w:style>
  <w:style w:type="paragraph" w:customStyle="1" w:styleId="73B67718BF0B43A8AD1F93AAF4BF4B3C">
    <w:name w:val="73B67718BF0B43A8AD1F93AAF4BF4B3C"/>
    <w:rsid w:val="00CD3719"/>
  </w:style>
  <w:style w:type="paragraph" w:customStyle="1" w:styleId="F0620B3B8BDF42739C954EAF8E18EB26">
    <w:name w:val="F0620B3B8BDF42739C954EAF8E18EB26"/>
    <w:rsid w:val="00CD3719"/>
  </w:style>
  <w:style w:type="paragraph" w:customStyle="1" w:styleId="54412B9E6C454177AD55F1F6EF50BFA7">
    <w:name w:val="54412B9E6C454177AD55F1F6EF50BFA7"/>
    <w:rsid w:val="00CD3719"/>
  </w:style>
  <w:style w:type="paragraph" w:customStyle="1" w:styleId="B56723711C3D4B43A10930984DA5A110">
    <w:name w:val="B56723711C3D4B43A10930984DA5A110"/>
    <w:rsid w:val="00CD3719"/>
  </w:style>
  <w:style w:type="paragraph" w:customStyle="1" w:styleId="D96D37C7392A48D0A88B647B778EC636">
    <w:name w:val="D96D37C7392A48D0A88B647B778EC636"/>
    <w:rsid w:val="00CD3719"/>
  </w:style>
  <w:style w:type="paragraph" w:customStyle="1" w:styleId="07CC9DC0735A4947AAB9B024C72EA80F">
    <w:name w:val="07CC9DC0735A4947AAB9B024C72EA80F"/>
    <w:rsid w:val="00CD3719"/>
  </w:style>
  <w:style w:type="paragraph" w:customStyle="1" w:styleId="0A0CD4B273424A3EABD9FDFD8DAB3C0C">
    <w:name w:val="0A0CD4B273424A3EABD9FDFD8DAB3C0C"/>
    <w:rsid w:val="00CD3719"/>
  </w:style>
  <w:style w:type="paragraph" w:customStyle="1" w:styleId="81CAF0322292406EB07066FA226B9333">
    <w:name w:val="81CAF0322292406EB07066FA226B9333"/>
    <w:rsid w:val="00CD3719"/>
  </w:style>
  <w:style w:type="paragraph" w:customStyle="1" w:styleId="C1F3A63E69A34BF9B505BBB2A9783814">
    <w:name w:val="C1F3A63E69A34BF9B505BBB2A9783814"/>
    <w:rsid w:val="00CD3719"/>
  </w:style>
  <w:style w:type="paragraph" w:customStyle="1" w:styleId="BFC27A5C78894206A998725C0E4E9C6D">
    <w:name w:val="BFC27A5C78894206A998725C0E4E9C6D"/>
    <w:rsid w:val="00CD3719"/>
  </w:style>
  <w:style w:type="paragraph" w:customStyle="1" w:styleId="590523F869A44F35B3D3A64732C2386A">
    <w:name w:val="590523F869A44F35B3D3A64732C2386A"/>
    <w:rsid w:val="00CD3719"/>
  </w:style>
  <w:style w:type="paragraph" w:customStyle="1" w:styleId="52AB337520BA431A96C1FD5EACAB86A9">
    <w:name w:val="52AB337520BA431A96C1FD5EACAB86A9"/>
    <w:rsid w:val="00CD3719"/>
  </w:style>
  <w:style w:type="paragraph" w:customStyle="1" w:styleId="22E9539D02D54D48A3AA0ECE0F0554D2">
    <w:name w:val="22E9539D02D54D48A3AA0ECE0F0554D2"/>
    <w:rsid w:val="00CD3719"/>
  </w:style>
  <w:style w:type="paragraph" w:customStyle="1" w:styleId="1837F9A55AA74C9BBFD3984A9375F63C">
    <w:name w:val="1837F9A55AA74C9BBFD3984A9375F63C"/>
    <w:rsid w:val="00CD3719"/>
  </w:style>
  <w:style w:type="paragraph" w:customStyle="1" w:styleId="EBF16597EF1A4D4EAD9BE068E4E04B0D">
    <w:name w:val="EBF16597EF1A4D4EAD9BE068E4E04B0D"/>
    <w:rsid w:val="00CD3719"/>
  </w:style>
  <w:style w:type="paragraph" w:customStyle="1" w:styleId="E647A7502BCF45D997852F9D5BB2FA73">
    <w:name w:val="E647A7502BCF45D997852F9D5BB2FA73"/>
    <w:rsid w:val="00CD3719"/>
  </w:style>
  <w:style w:type="paragraph" w:customStyle="1" w:styleId="406DF7DAAE524D8FB031BC67E33275C3">
    <w:name w:val="406DF7DAAE524D8FB031BC67E33275C3"/>
    <w:rsid w:val="00CD3719"/>
  </w:style>
  <w:style w:type="paragraph" w:customStyle="1" w:styleId="7219E743A682403AACEB080CCB4FF51A">
    <w:name w:val="7219E743A682403AACEB080CCB4FF51A"/>
    <w:rsid w:val="00CD37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1F25-E90D-41DD-81AD-BFB396E8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McIntyre, Patrick G.</dc:creator>
  <cp:keywords/>
  <dc:description/>
  <cp:lastModifiedBy>McIntyre, Patrick G.</cp:lastModifiedBy>
  <cp:revision>2</cp:revision>
  <dcterms:created xsi:type="dcterms:W3CDTF">2026-08-12T20:59:00Z</dcterms:created>
  <dcterms:modified xsi:type="dcterms:W3CDTF">2026-08-12T20:59:00Z</dcterms:modified>
</cp:coreProperties>
</file>